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tblpY="440"/>
        <w:tblW w:w="0" w:type="auto"/>
        <w:tblLook w:val="04A0" w:firstRow="1" w:lastRow="0" w:firstColumn="1" w:lastColumn="0" w:noHBand="0" w:noVBand="1"/>
      </w:tblPr>
      <w:tblGrid>
        <w:gridCol w:w="4945"/>
        <w:gridCol w:w="4405"/>
      </w:tblGrid>
      <w:tr w:rsidR="00825C18" w:rsidTr="00825C18">
        <w:tc>
          <w:tcPr>
            <w:tcW w:w="9350" w:type="dxa"/>
            <w:gridSpan w:val="2"/>
          </w:tcPr>
          <w:p w:rsidR="00825C18" w:rsidRDefault="00825C18" w:rsidP="00825C18">
            <w:r>
              <w:t xml:space="preserve">What does it look like when </w:t>
            </w:r>
            <w:r w:rsidRPr="00825C18">
              <w:rPr>
                <w:b/>
                <w:u w:val="single"/>
              </w:rPr>
              <w:t xml:space="preserve">a teacher </w:t>
            </w:r>
            <w:r>
              <w:t>is being…</w:t>
            </w:r>
          </w:p>
        </w:tc>
      </w:tr>
      <w:tr w:rsidR="00825C18" w:rsidTr="00825C18">
        <w:tc>
          <w:tcPr>
            <w:tcW w:w="4945" w:type="dxa"/>
          </w:tcPr>
          <w:p w:rsidR="00825C18" w:rsidRDefault="00825C18" w:rsidP="00825C18">
            <w:r>
              <w:t xml:space="preserve">Respectful </w:t>
            </w:r>
          </w:p>
        </w:tc>
        <w:tc>
          <w:tcPr>
            <w:tcW w:w="4405" w:type="dxa"/>
          </w:tcPr>
          <w:p w:rsidR="00825C18" w:rsidRDefault="00825C18" w:rsidP="00825C18">
            <w:r>
              <w:t xml:space="preserve">Responsible </w:t>
            </w:r>
          </w:p>
        </w:tc>
      </w:tr>
      <w:tr w:rsidR="00825C18" w:rsidTr="00825C18">
        <w:tc>
          <w:tcPr>
            <w:tcW w:w="4945" w:type="dxa"/>
          </w:tcPr>
          <w:p w:rsidR="00825C18" w:rsidRDefault="00825C18" w:rsidP="00825C18"/>
          <w:p w:rsidR="00825C18" w:rsidRDefault="00825C18" w:rsidP="00825C18"/>
          <w:p w:rsidR="00825C18" w:rsidRDefault="00825C18" w:rsidP="00825C18"/>
          <w:p w:rsidR="00825C18" w:rsidRDefault="00825C18" w:rsidP="00825C18"/>
          <w:p w:rsidR="00825C18" w:rsidRDefault="00825C18" w:rsidP="00825C18"/>
          <w:p w:rsidR="00825C18" w:rsidRDefault="00825C18" w:rsidP="00825C18"/>
          <w:p w:rsidR="00825C18" w:rsidRDefault="00825C18" w:rsidP="00825C18"/>
          <w:p w:rsidR="00825C18" w:rsidRDefault="00825C18" w:rsidP="00825C18"/>
          <w:p w:rsidR="00825C18" w:rsidRDefault="00825C18" w:rsidP="00825C18"/>
          <w:p w:rsidR="00825C18" w:rsidRDefault="00825C18" w:rsidP="00825C18"/>
          <w:p w:rsidR="00825C18" w:rsidRDefault="00825C18" w:rsidP="00825C18"/>
          <w:p w:rsidR="00825C18" w:rsidRDefault="00825C18" w:rsidP="00825C18"/>
          <w:p w:rsidR="00825C18" w:rsidRDefault="00825C18" w:rsidP="00825C18"/>
          <w:p w:rsidR="00825C18" w:rsidRDefault="00825C18" w:rsidP="00825C18"/>
          <w:p w:rsidR="00825C18" w:rsidRDefault="00825C18" w:rsidP="00825C18"/>
        </w:tc>
        <w:tc>
          <w:tcPr>
            <w:tcW w:w="4405" w:type="dxa"/>
          </w:tcPr>
          <w:p w:rsidR="00825C18" w:rsidRDefault="00825C18" w:rsidP="00825C18"/>
        </w:tc>
      </w:tr>
    </w:tbl>
    <w:p w:rsidR="00825C18" w:rsidRPr="006C30F1" w:rsidRDefault="00825C18">
      <w:pPr>
        <w:rPr>
          <w:b/>
          <w:u w:val="single"/>
        </w:rPr>
      </w:pPr>
      <w:r w:rsidRPr="006C30F1">
        <w:rPr>
          <w:b/>
          <w:u w:val="single"/>
        </w:rPr>
        <w:t>Name</w:t>
      </w:r>
      <w:r w:rsidR="006C30F1" w:rsidRPr="006C30F1">
        <w:rPr>
          <w:b/>
          <w:u w:val="single"/>
        </w:rPr>
        <w:t>:</w:t>
      </w:r>
      <w:bookmarkStart w:id="0" w:name="_GoBack"/>
      <w:bookmarkEnd w:id="0"/>
    </w:p>
    <w:p w:rsidR="00825C18" w:rsidRDefault="00825C18"/>
    <w:p w:rsidR="00825C18" w:rsidRDefault="00825C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45"/>
        <w:gridCol w:w="4405"/>
      </w:tblGrid>
      <w:tr w:rsidR="00825C18" w:rsidTr="00885437">
        <w:tc>
          <w:tcPr>
            <w:tcW w:w="9350" w:type="dxa"/>
            <w:gridSpan w:val="2"/>
          </w:tcPr>
          <w:p w:rsidR="00825C18" w:rsidRDefault="00825C18" w:rsidP="00885437">
            <w:r>
              <w:t xml:space="preserve">What does it look like when </w:t>
            </w:r>
            <w:r w:rsidRPr="00825C18">
              <w:rPr>
                <w:b/>
                <w:u w:val="single"/>
              </w:rPr>
              <w:t xml:space="preserve">a </w:t>
            </w:r>
            <w:r>
              <w:rPr>
                <w:b/>
                <w:u w:val="single"/>
              </w:rPr>
              <w:t>student</w:t>
            </w:r>
            <w:r w:rsidRPr="00825C18">
              <w:rPr>
                <w:b/>
                <w:u w:val="single"/>
              </w:rPr>
              <w:t xml:space="preserve"> </w:t>
            </w:r>
            <w:r>
              <w:t>is being…</w:t>
            </w:r>
          </w:p>
        </w:tc>
      </w:tr>
      <w:tr w:rsidR="00825C18" w:rsidTr="00885437">
        <w:tc>
          <w:tcPr>
            <w:tcW w:w="4945" w:type="dxa"/>
          </w:tcPr>
          <w:p w:rsidR="00825C18" w:rsidRDefault="00825C18" w:rsidP="00885437">
            <w:r>
              <w:t xml:space="preserve">Respectful </w:t>
            </w:r>
          </w:p>
        </w:tc>
        <w:tc>
          <w:tcPr>
            <w:tcW w:w="4405" w:type="dxa"/>
          </w:tcPr>
          <w:p w:rsidR="00825C18" w:rsidRDefault="00825C18" w:rsidP="00885437">
            <w:r>
              <w:t xml:space="preserve">Responsible </w:t>
            </w:r>
          </w:p>
        </w:tc>
      </w:tr>
      <w:tr w:rsidR="00825C18" w:rsidTr="00885437">
        <w:tc>
          <w:tcPr>
            <w:tcW w:w="4945" w:type="dxa"/>
          </w:tcPr>
          <w:p w:rsidR="00825C18" w:rsidRDefault="00825C18" w:rsidP="00885437"/>
          <w:p w:rsidR="00825C18" w:rsidRDefault="00825C18" w:rsidP="00885437"/>
          <w:p w:rsidR="00825C18" w:rsidRDefault="00825C18" w:rsidP="00885437"/>
          <w:p w:rsidR="00825C18" w:rsidRDefault="00825C18" w:rsidP="00885437"/>
          <w:p w:rsidR="00825C18" w:rsidRDefault="00825C18" w:rsidP="00885437"/>
          <w:p w:rsidR="00825C18" w:rsidRDefault="00825C18" w:rsidP="00885437"/>
          <w:p w:rsidR="00825C18" w:rsidRDefault="00825C18" w:rsidP="00885437"/>
          <w:p w:rsidR="00825C18" w:rsidRDefault="00825C18" w:rsidP="00885437"/>
          <w:p w:rsidR="00825C18" w:rsidRDefault="00825C18" w:rsidP="00885437"/>
          <w:p w:rsidR="00825C18" w:rsidRDefault="00825C18" w:rsidP="00885437"/>
          <w:p w:rsidR="00825C18" w:rsidRDefault="00825C18" w:rsidP="00885437"/>
          <w:p w:rsidR="00825C18" w:rsidRDefault="00825C18" w:rsidP="00885437"/>
          <w:p w:rsidR="00825C18" w:rsidRDefault="00825C18" w:rsidP="00885437"/>
          <w:p w:rsidR="00825C18" w:rsidRDefault="00825C18" w:rsidP="00885437"/>
          <w:p w:rsidR="00825C18" w:rsidRDefault="00825C18" w:rsidP="00885437"/>
        </w:tc>
        <w:tc>
          <w:tcPr>
            <w:tcW w:w="4405" w:type="dxa"/>
          </w:tcPr>
          <w:p w:rsidR="00825C18" w:rsidRDefault="00825C18" w:rsidP="00885437"/>
        </w:tc>
      </w:tr>
    </w:tbl>
    <w:p w:rsidR="00825C18" w:rsidRDefault="00825C18"/>
    <w:p w:rsidR="006C30F1" w:rsidRPr="006C30F1" w:rsidRDefault="006C30F1">
      <w:pPr>
        <w:rPr>
          <w:b/>
          <w:u w:val="single"/>
        </w:rPr>
      </w:pPr>
    </w:p>
    <w:p w:rsidR="006C30F1" w:rsidRPr="006C30F1" w:rsidRDefault="006C30F1">
      <w:r w:rsidRPr="006C30F1">
        <w:rPr>
          <w:b/>
          <w:u w:val="single"/>
        </w:rPr>
        <w:t xml:space="preserve">When you’re finished, print a copy of your complete charts. When we get back to the classroom, put it in the hand-in bin. </w:t>
      </w:r>
    </w:p>
    <w:p w:rsidR="006C30F1" w:rsidRPr="006C30F1" w:rsidRDefault="006C30F1"/>
    <w:p w:rsidR="006C30F1" w:rsidRPr="006C30F1" w:rsidRDefault="006C30F1">
      <w:r w:rsidRPr="006C30F1">
        <w:t>To print: Click File</w:t>
      </w:r>
      <w:r w:rsidRPr="006C30F1">
        <w:sym w:font="Wingdings" w:char="F0E0"/>
      </w:r>
      <w:r w:rsidRPr="006C30F1">
        <w:t>Click Print</w:t>
      </w:r>
      <w:r w:rsidRPr="006C30F1">
        <w:sym w:font="Wingdings" w:char="F0E0"/>
      </w:r>
      <w:r w:rsidRPr="006C30F1">
        <w:t>Select “Library-Copier-BW”</w:t>
      </w:r>
      <w:r w:rsidRPr="006C30F1">
        <w:sym w:font="Wingdings" w:char="F0E0"/>
      </w:r>
      <w:r w:rsidRPr="006C30F1">
        <w:t xml:space="preserve">Click Print Button </w:t>
      </w:r>
    </w:p>
    <w:sectPr w:rsidR="006C30F1" w:rsidRPr="006C30F1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548D" w:rsidRDefault="0011548D" w:rsidP="00825C18">
      <w:pPr>
        <w:spacing w:after="0" w:line="240" w:lineRule="auto"/>
      </w:pPr>
      <w:r>
        <w:separator/>
      </w:r>
    </w:p>
  </w:endnote>
  <w:endnote w:type="continuationSeparator" w:id="0">
    <w:p w:rsidR="0011548D" w:rsidRDefault="0011548D" w:rsidP="00825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548D" w:rsidRDefault="0011548D" w:rsidP="00825C18">
      <w:pPr>
        <w:spacing w:after="0" w:line="240" w:lineRule="auto"/>
      </w:pPr>
      <w:r>
        <w:separator/>
      </w:r>
    </w:p>
  </w:footnote>
  <w:footnote w:type="continuationSeparator" w:id="0">
    <w:p w:rsidR="0011548D" w:rsidRDefault="0011548D" w:rsidP="00825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5C18" w:rsidRPr="00825C18" w:rsidRDefault="00825C18" w:rsidP="00825C18">
    <w:pPr>
      <w:pStyle w:val="Header"/>
    </w:pPr>
    <w:r w:rsidRPr="00825C18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C18"/>
    <w:rsid w:val="0011548D"/>
    <w:rsid w:val="00614854"/>
    <w:rsid w:val="006C30F1"/>
    <w:rsid w:val="00825C18"/>
    <w:rsid w:val="00DE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5F6FB"/>
  <w15:chartTrackingRefBased/>
  <w15:docId w15:val="{7243BC69-01C4-49E2-B564-9CD486CB5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5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5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5C18"/>
  </w:style>
  <w:style w:type="paragraph" w:styleId="Footer">
    <w:name w:val="footer"/>
    <w:basedOn w:val="Normal"/>
    <w:link w:val="FooterChar"/>
    <w:uiPriority w:val="99"/>
    <w:unhideWhenUsed/>
    <w:rsid w:val="00825C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5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Lawrence</dc:creator>
  <cp:keywords/>
  <dc:description/>
  <cp:lastModifiedBy>Mary Lawrence</cp:lastModifiedBy>
  <cp:revision>2</cp:revision>
  <dcterms:created xsi:type="dcterms:W3CDTF">2022-09-06T19:37:00Z</dcterms:created>
  <dcterms:modified xsi:type="dcterms:W3CDTF">2022-09-06T19:42:00Z</dcterms:modified>
</cp:coreProperties>
</file>